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B76" w14:textId="6A767FFA" w:rsidR="00A63EA1" w:rsidRDefault="00A63EA1" w:rsidP="00A63EA1">
      <w:pPr>
        <w:spacing w:line="276" w:lineRule="auto"/>
        <w:jc w:val="right"/>
        <w:rPr>
          <w:rFonts w:ascii="Cambria" w:hAnsi="Cambria" w:cs="Arial"/>
          <w:b/>
        </w:rPr>
      </w:pPr>
      <w:bookmarkStart w:id="0" w:name="_Hlk2842190"/>
      <w:r>
        <w:rPr>
          <w:rFonts w:ascii="Cambria" w:hAnsi="Cambria" w:cs="Arial"/>
          <w:b/>
        </w:rPr>
        <w:t xml:space="preserve">Załącznik nr </w:t>
      </w:r>
      <w:r>
        <w:rPr>
          <w:rFonts w:ascii="Cambria" w:hAnsi="Cambria" w:cs="Arial"/>
          <w:b/>
        </w:rPr>
        <w:t>12</w:t>
      </w:r>
    </w:p>
    <w:p w14:paraId="416B0BAA" w14:textId="77777777" w:rsidR="00C954A2" w:rsidRPr="004F2EF3" w:rsidRDefault="00C954A2" w:rsidP="00C954A2">
      <w:pPr>
        <w:rPr>
          <w:rFonts w:ascii="Calibri" w:hAnsi="Calibri" w:cs="Calibri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4A2" w14:paraId="0D1F37E0" w14:textId="77777777" w:rsidTr="00CC1FA6">
        <w:tc>
          <w:tcPr>
            <w:tcW w:w="9062" w:type="dxa"/>
          </w:tcPr>
          <w:p w14:paraId="42AB3F31" w14:textId="77777777" w:rsidR="00C954A2" w:rsidRPr="004F2EF3" w:rsidRDefault="00C954A2" w:rsidP="00CC1FA6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Rodzaj opracowania:</w:t>
            </w:r>
          </w:p>
          <w:p w14:paraId="3EA40AC0" w14:textId="77777777" w:rsidR="00C954A2" w:rsidRDefault="00C954A2" w:rsidP="00CC1FA6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</w:p>
          <w:p w14:paraId="363D3A52" w14:textId="77777777" w:rsidR="00C954A2" w:rsidRPr="00FE4DD3" w:rsidRDefault="00C954A2" w:rsidP="00CC1FA6"/>
          <w:p w14:paraId="546CB299" w14:textId="77777777" w:rsidR="00C954A2" w:rsidRDefault="00C954A2" w:rsidP="00C954A2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  <w:r>
              <w:rPr>
                <w:rFonts w:ascii="Arial" w:hAnsi="Arial"/>
                <w:sz w:val="40"/>
                <w:u w:val="single"/>
              </w:rPr>
              <w:t xml:space="preserve">KOSZTORYS OFERTOWY </w:t>
            </w:r>
          </w:p>
          <w:p w14:paraId="65F33C12" w14:textId="3F240BA0" w:rsidR="00C954A2" w:rsidRDefault="00C954A2" w:rsidP="00CC1FA6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</w:p>
          <w:p w14:paraId="3129012F" w14:textId="77777777" w:rsidR="00C954A2" w:rsidRDefault="00C954A2" w:rsidP="00C954A2">
            <w:pPr>
              <w:rPr>
                <w:b/>
                <w:sz w:val="28"/>
              </w:rPr>
            </w:pPr>
          </w:p>
        </w:tc>
      </w:tr>
      <w:tr w:rsidR="00C954A2" w14:paraId="11A7A882" w14:textId="77777777" w:rsidTr="00CC1FA6">
        <w:tc>
          <w:tcPr>
            <w:tcW w:w="9062" w:type="dxa"/>
          </w:tcPr>
          <w:p w14:paraId="01AF5103" w14:textId="77777777" w:rsidR="00C954A2" w:rsidRPr="0043629A" w:rsidRDefault="00C954A2" w:rsidP="00CC1FA6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Przedmiot opracowania:</w:t>
            </w:r>
            <w:r w:rsidRPr="004F2EF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15345A01" w14:textId="77777777" w:rsidR="00C954A2" w:rsidRDefault="00C954A2" w:rsidP="00C954A2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146DA04C" w14:textId="77777777" w:rsidR="00C954A2" w:rsidRDefault="00C954A2" w:rsidP="00CC1FA6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4DD3">
              <w:rPr>
                <w:rFonts w:ascii="Arial" w:hAnsi="Arial"/>
                <w:b/>
                <w:sz w:val="24"/>
                <w:szCs w:val="24"/>
              </w:rPr>
              <w:t>Przebudowa drogi powiatowej Nr 1035R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E4DD3">
              <w:rPr>
                <w:rFonts w:ascii="Arial" w:hAnsi="Arial"/>
                <w:b/>
                <w:sz w:val="24"/>
                <w:szCs w:val="24"/>
              </w:rPr>
              <w:t xml:space="preserve">Cisów Las – Gwoździec </w:t>
            </w:r>
          </w:p>
          <w:p w14:paraId="4CAB4579" w14:textId="77777777" w:rsidR="00C954A2" w:rsidRDefault="00C954A2" w:rsidP="00CC1FA6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4DD3">
              <w:rPr>
                <w:rFonts w:ascii="Arial" w:hAnsi="Arial"/>
                <w:b/>
                <w:sz w:val="24"/>
                <w:szCs w:val="24"/>
              </w:rPr>
              <w:t>– Nowy Nart w zakresie budowy chodnika w m. Gwoździec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194FFD5" w14:textId="77777777" w:rsidR="00C954A2" w:rsidRPr="00FE4DD3" w:rsidRDefault="00C954A2" w:rsidP="00CC1FA6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(km 2+684 – 2+987) </w:t>
            </w:r>
          </w:p>
          <w:p w14:paraId="00ECA5F7" w14:textId="77777777" w:rsidR="00C954A2" w:rsidRDefault="00C954A2" w:rsidP="00C954A2">
            <w:pPr>
              <w:rPr>
                <w:b/>
                <w:sz w:val="28"/>
              </w:rPr>
            </w:pPr>
          </w:p>
        </w:tc>
      </w:tr>
      <w:tr w:rsidR="00C954A2" w14:paraId="56789527" w14:textId="77777777" w:rsidTr="00CC1FA6">
        <w:tc>
          <w:tcPr>
            <w:tcW w:w="9062" w:type="dxa"/>
          </w:tcPr>
          <w:p w14:paraId="67F84A68" w14:textId="77777777" w:rsidR="00C954A2" w:rsidRPr="004F2EF3" w:rsidRDefault="00C954A2" w:rsidP="00CC1FA6">
            <w:pPr>
              <w:spacing w:line="36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 xml:space="preserve">Kod – klasyfikacja robót: </w:t>
            </w:r>
          </w:p>
          <w:p w14:paraId="3B4B728D" w14:textId="77777777" w:rsidR="00C954A2" w:rsidRPr="004675AA" w:rsidRDefault="00C954A2" w:rsidP="00CC1FA6">
            <w:pPr>
              <w:pStyle w:val="Nagwek4"/>
              <w:outlineLvl w:val="3"/>
              <w:rPr>
                <w:rFonts w:ascii="Arial" w:hAnsi="Arial"/>
              </w:rPr>
            </w:pPr>
            <w:r w:rsidRPr="004675AA">
              <w:rPr>
                <w:rFonts w:ascii="Arial" w:hAnsi="Arial"/>
              </w:rPr>
              <w:t xml:space="preserve">D-01.00.00 Roboty przygotowawcze </w:t>
            </w:r>
          </w:p>
          <w:p w14:paraId="587669A2" w14:textId="77777777" w:rsidR="00C954A2" w:rsidRPr="004675AA" w:rsidRDefault="00C954A2" w:rsidP="00CC1FA6">
            <w:pPr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D-02.00.00 Roboty ziemne </w:t>
            </w:r>
          </w:p>
          <w:p w14:paraId="51BF4098" w14:textId="77777777" w:rsidR="00C954A2" w:rsidRPr="004675AA" w:rsidRDefault="00C954A2" w:rsidP="00CC1FA6">
            <w:pPr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D-03.00.00 Odwodnienie korpusu drogowego </w:t>
            </w:r>
          </w:p>
          <w:p w14:paraId="311DF1C5" w14:textId="77777777" w:rsidR="00C954A2" w:rsidRPr="004675AA" w:rsidRDefault="00C954A2" w:rsidP="00CC1FA6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D-04.00.00 Podbudowy  </w:t>
            </w:r>
          </w:p>
          <w:p w14:paraId="64D0D148" w14:textId="77777777" w:rsidR="00C954A2" w:rsidRPr="004675AA" w:rsidRDefault="00C954A2" w:rsidP="00CC1FA6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D-06.00.00 Roboty wykończeniowe  </w:t>
            </w:r>
          </w:p>
          <w:p w14:paraId="39F99245" w14:textId="77777777" w:rsidR="00C954A2" w:rsidRPr="004675AA" w:rsidRDefault="00C954A2" w:rsidP="00CC1FA6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D-08.00.00 Elementy ulic i dróg </w:t>
            </w:r>
          </w:p>
          <w:p w14:paraId="366D361C" w14:textId="77777777" w:rsidR="00C954A2" w:rsidRDefault="00C954A2" w:rsidP="00CC1FA6">
            <w:pPr>
              <w:jc w:val="both"/>
              <w:rPr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>D-10.00.00 Inne roboty</w:t>
            </w:r>
            <w:r>
              <w:rPr>
                <w:b/>
                <w:sz w:val="24"/>
              </w:rPr>
              <w:t xml:space="preserve">  </w:t>
            </w:r>
          </w:p>
          <w:p w14:paraId="16C1B03C" w14:textId="77777777" w:rsidR="00C954A2" w:rsidRDefault="00C954A2" w:rsidP="00CC1FA6">
            <w:pPr>
              <w:rPr>
                <w:sz w:val="22"/>
              </w:rPr>
            </w:pPr>
          </w:p>
          <w:p w14:paraId="1F929C08" w14:textId="77777777" w:rsidR="00C954A2" w:rsidRDefault="00C954A2" w:rsidP="00CC1FA6">
            <w:pPr>
              <w:jc w:val="center"/>
              <w:rPr>
                <w:b/>
                <w:sz w:val="28"/>
              </w:rPr>
            </w:pPr>
          </w:p>
        </w:tc>
      </w:tr>
      <w:tr w:rsidR="00C954A2" w14:paraId="0A1119AE" w14:textId="77777777" w:rsidTr="00CC1FA6">
        <w:tc>
          <w:tcPr>
            <w:tcW w:w="9062" w:type="dxa"/>
          </w:tcPr>
          <w:p w14:paraId="6AFEE67C" w14:textId="77777777" w:rsidR="00C954A2" w:rsidRPr="004F2EF3" w:rsidRDefault="00C954A2" w:rsidP="00CC1FA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Inwestor:</w:t>
            </w:r>
          </w:p>
          <w:p w14:paraId="4FDD23C6" w14:textId="77777777" w:rsidR="00C954A2" w:rsidRPr="005D62E9" w:rsidRDefault="00C954A2" w:rsidP="00CC1FA6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5D62E9">
              <w:rPr>
                <w:rFonts w:ascii="Tahoma" w:hAnsi="Tahoma" w:cs="Tahoma"/>
                <w:i w:val="0"/>
                <w:sz w:val="24"/>
                <w:szCs w:val="24"/>
              </w:rPr>
              <w:t xml:space="preserve">Powiat Stalowowolski </w:t>
            </w:r>
          </w:p>
          <w:p w14:paraId="71B23F2A" w14:textId="77777777" w:rsidR="00C954A2" w:rsidRPr="005D62E9" w:rsidRDefault="00C954A2" w:rsidP="00CC1FA6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5D62E9">
              <w:rPr>
                <w:rFonts w:ascii="Tahoma" w:hAnsi="Tahoma" w:cs="Tahoma"/>
                <w:i w:val="0"/>
                <w:sz w:val="24"/>
                <w:szCs w:val="24"/>
              </w:rPr>
              <w:t xml:space="preserve">37-450 Stalowa Wola, ul. Podleśna 15  </w:t>
            </w:r>
          </w:p>
          <w:p w14:paraId="2A6BF134" w14:textId="77777777" w:rsidR="00C954A2" w:rsidRDefault="00C954A2" w:rsidP="00C954A2">
            <w:pPr>
              <w:rPr>
                <w:b/>
                <w:sz w:val="28"/>
              </w:rPr>
            </w:pPr>
          </w:p>
        </w:tc>
      </w:tr>
      <w:tr w:rsidR="00C954A2" w14:paraId="4FAC6E28" w14:textId="77777777" w:rsidTr="00CC1FA6">
        <w:tc>
          <w:tcPr>
            <w:tcW w:w="9062" w:type="dxa"/>
          </w:tcPr>
          <w:p w14:paraId="4D12EE1E" w14:textId="77777777" w:rsidR="00C954A2" w:rsidRPr="004F2EF3" w:rsidRDefault="00C954A2" w:rsidP="00CC1FA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Zarządca:</w:t>
            </w:r>
          </w:p>
          <w:p w14:paraId="6A45E0CB" w14:textId="77777777" w:rsidR="00C954A2" w:rsidRPr="005D62E9" w:rsidRDefault="00C954A2" w:rsidP="00CC1FA6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Zarząd Dróg Powiatowych </w:t>
            </w:r>
          </w:p>
          <w:p w14:paraId="15CDBB2B" w14:textId="77777777" w:rsidR="00C954A2" w:rsidRPr="005D62E9" w:rsidRDefault="00C954A2" w:rsidP="00CC1FA6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5D62E9">
              <w:rPr>
                <w:rFonts w:ascii="Tahoma" w:hAnsi="Tahoma" w:cs="Tahoma"/>
                <w:i w:val="0"/>
                <w:sz w:val="24"/>
                <w:szCs w:val="24"/>
              </w:rPr>
              <w:t>37-450 Stalowa Wola, ul. P</w:t>
            </w: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rzemysłowa 6 </w:t>
            </w:r>
          </w:p>
          <w:p w14:paraId="109217EC" w14:textId="77777777" w:rsidR="00C954A2" w:rsidRDefault="00C954A2" w:rsidP="00CC1FA6">
            <w:pPr>
              <w:rPr>
                <w:b/>
                <w:sz w:val="28"/>
              </w:rPr>
            </w:pPr>
          </w:p>
        </w:tc>
      </w:tr>
      <w:tr w:rsidR="00C954A2" w14:paraId="5C8A9690" w14:textId="77777777" w:rsidTr="00CC1FA6">
        <w:tc>
          <w:tcPr>
            <w:tcW w:w="9062" w:type="dxa"/>
          </w:tcPr>
          <w:p w14:paraId="7D008768" w14:textId="77777777" w:rsidR="00C954A2" w:rsidRPr="004F2EF3" w:rsidRDefault="00C954A2" w:rsidP="00C954A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Nazwa i adres Oferenta</w:t>
            </w: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:</w:t>
            </w:r>
          </w:p>
          <w:p w14:paraId="1857A1A9" w14:textId="77777777" w:rsidR="00C954A2" w:rsidRPr="005D62E9" w:rsidRDefault="00C954A2" w:rsidP="00C954A2">
            <w:pPr>
              <w:jc w:val="both"/>
              <w:rPr>
                <w:rFonts w:ascii="Tahoma" w:hAnsi="Tahoma"/>
                <w:b/>
                <w:sz w:val="24"/>
                <w:szCs w:val="24"/>
              </w:rPr>
            </w:pPr>
          </w:p>
          <w:p w14:paraId="74E1940D" w14:textId="77777777" w:rsidR="00C954A2" w:rsidRDefault="00C954A2" w:rsidP="00C954A2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B84060" w14:textId="77777777" w:rsidR="00C954A2" w:rsidRDefault="00C954A2" w:rsidP="00C954A2">
            <w:pPr>
              <w:jc w:val="both"/>
              <w:rPr>
                <w:b/>
                <w:sz w:val="28"/>
              </w:rPr>
            </w:pPr>
          </w:p>
        </w:tc>
      </w:tr>
      <w:tr w:rsidR="00C954A2" w14:paraId="26FDB921" w14:textId="77777777" w:rsidTr="00CC1FA6">
        <w:tc>
          <w:tcPr>
            <w:tcW w:w="9062" w:type="dxa"/>
          </w:tcPr>
          <w:p w14:paraId="2589256B" w14:textId="77777777" w:rsidR="00C954A2" w:rsidRDefault="00C954A2" w:rsidP="00C954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DE2A7" w14:textId="5CEDB016" w:rsidR="00C954A2" w:rsidRPr="00EA6DA0" w:rsidRDefault="00C954A2" w:rsidP="00C954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DA0">
              <w:rPr>
                <w:rFonts w:ascii="Arial" w:hAnsi="Arial" w:cs="Arial"/>
                <w:sz w:val="22"/>
                <w:szCs w:val="22"/>
              </w:rPr>
              <w:t>Wartość netto: .................................</w:t>
            </w:r>
          </w:p>
          <w:p w14:paraId="6E9CE91F" w14:textId="77777777" w:rsidR="00C954A2" w:rsidRPr="00EA6DA0" w:rsidRDefault="00C954A2" w:rsidP="00C954A2">
            <w:pPr>
              <w:rPr>
                <w:rFonts w:ascii="Arial" w:hAnsi="Arial" w:cs="Arial"/>
                <w:sz w:val="22"/>
                <w:szCs w:val="22"/>
              </w:rPr>
            </w:pPr>
            <w:r w:rsidRPr="00EA6DA0">
              <w:rPr>
                <w:rFonts w:ascii="Arial" w:hAnsi="Arial" w:cs="Arial"/>
                <w:sz w:val="22"/>
                <w:szCs w:val="22"/>
              </w:rPr>
              <w:t>Podatek VAT: ..................................</w:t>
            </w:r>
          </w:p>
          <w:p w14:paraId="14A83CE8" w14:textId="77777777" w:rsidR="00C954A2" w:rsidRPr="00EA6DA0" w:rsidRDefault="00C954A2" w:rsidP="00C954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DA0">
              <w:rPr>
                <w:rFonts w:ascii="Arial" w:hAnsi="Arial" w:cs="Arial"/>
                <w:b/>
                <w:sz w:val="22"/>
                <w:szCs w:val="22"/>
              </w:rPr>
              <w:t>Wartość brutto: .............................</w:t>
            </w:r>
          </w:p>
          <w:p w14:paraId="15354077" w14:textId="77777777" w:rsidR="00C954A2" w:rsidRPr="00EA6DA0" w:rsidRDefault="00C954A2" w:rsidP="00C954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DA0">
              <w:rPr>
                <w:rFonts w:ascii="Arial" w:hAnsi="Arial" w:cs="Arial"/>
                <w:b/>
                <w:sz w:val="22"/>
                <w:szCs w:val="22"/>
              </w:rPr>
              <w:t>Słownie brutto: ……………………………………………………………………………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……….</w:t>
            </w:r>
          </w:p>
          <w:p w14:paraId="791147D5" w14:textId="77777777" w:rsidR="00C954A2" w:rsidRPr="004F2EF3" w:rsidRDefault="00C954A2" w:rsidP="00C954A2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67334417" w14:textId="71FC0C04" w:rsidR="00C954A2" w:rsidRDefault="00C954A2" w:rsidP="00C954A2">
      <w:pPr>
        <w:pStyle w:val="Nagwek8"/>
        <w:rPr>
          <w:sz w:val="20"/>
          <w:szCs w:val="20"/>
        </w:rPr>
      </w:pPr>
      <w:r w:rsidRPr="00EA6DA0">
        <w:rPr>
          <w:sz w:val="20"/>
          <w:szCs w:val="20"/>
        </w:rPr>
        <w:t xml:space="preserve">                                                                                            </w:t>
      </w:r>
    </w:p>
    <w:p w14:paraId="7B7F4482" w14:textId="77777777" w:rsidR="00C954A2" w:rsidRDefault="00C954A2" w:rsidP="00C954A2">
      <w:pPr>
        <w:pStyle w:val="Nagwek8"/>
        <w:rPr>
          <w:sz w:val="20"/>
          <w:szCs w:val="20"/>
        </w:rPr>
      </w:pPr>
    </w:p>
    <w:p w14:paraId="5AB0DF60" w14:textId="614D3F04" w:rsidR="00C954A2" w:rsidRPr="00EA6DA0" w:rsidRDefault="00C954A2" w:rsidP="00C954A2">
      <w:pPr>
        <w:pStyle w:val="Nagwek8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EA6DA0">
        <w:rPr>
          <w:rFonts w:ascii="Arial" w:hAnsi="Arial"/>
          <w:sz w:val="20"/>
          <w:szCs w:val="20"/>
        </w:rPr>
        <w:t>Podpis i pieczęć przedstawiciela Oferenta</w:t>
      </w:r>
    </w:p>
    <w:p w14:paraId="4E763F57" w14:textId="77777777" w:rsidR="00C954A2" w:rsidRPr="00EA6DA0" w:rsidRDefault="00C954A2" w:rsidP="00C954A2">
      <w:pPr>
        <w:jc w:val="center"/>
        <w:rPr>
          <w:rFonts w:ascii="Arial" w:hAnsi="Arial"/>
          <w:i/>
        </w:rPr>
      </w:pPr>
    </w:p>
    <w:p w14:paraId="2968C1CD" w14:textId="77777777" w:rsidR="00C954A2" w:rsidRPr="00EA6DA0" w:rsidRDefault="00C954A2" w:rsidP="00C954A2">
      <w:pPr>
        <w:jc w:val="both"/>
        <w:rPr>
          <w:rFonts w:ascii="Arial" w:hAnsi="Arial"/>
          <w:i/>
        </w:rPr>
      </w:pPr>
      <w:r w:rsidRPr="00EA6DA0">
        <w:rPr>
          <w:rFonts w:ascii="Arial" w:hAnsi="Arial"/>
          <w:i/>
        </w:rPr>
        <w:t xml:space="preserve">                                                                         </w:t>
      </w:r>
      <w:r>
        <w:rPr>
          <w:rFonts w:ascii="Arial" w:hAnsi="Arial"/>
          <w:i/>
        </w:rPr>
        <w:t xml:space="preserve">             </w:t>
      </w:r>
      <w:r w:rsidRPr="00EA6DA0">
        <w:rPr>
          <w:rFonts w:ascii="Arial" w:hAnsi="Arial"/>
          <w:i/>
        </w:rPr>
        <w:t>.........................................................</w:t>
      </w:r>
    </w:p>
    <w:p w14:paraId="32DF9D1B" w14:textId="77777777" w:rsidR="00C954A2" w:rsidRDefault="00C954A2" w:rsidP="00C954A2">
      <w:pPr>
        <w:jc w:val="both"/>
        <w:rPr>
          <w:rFonts w:ascii="Arial" w:hAnsi="Arial"/>
          <w:b/>
          <w:i/>
          <w:sz w:val="22"/>
        </w:rPr>
      </w:pPr>
    </w:p>
    <w:p w14:paraId="3CEF5578" w14:textId="5C502BC1" w:rsidR="00C954A2" w:rsidRPr="00C954A2" w:rsidRDefault="00C954A2" w:rsidP="00C954A2">
      <w:pPr>
        <w:rPr>
          <w:b/>
          <w:i/>
        </w:rPr>
      </w:pPr>
      <w:r w:rsidRPr="00EA6DA0">
        <w:rPr>
          <w:rFonts w:ascii="Arial" w:hAnsi="Arial"/>
        </w:rPr>
        <w:t>........................... dn. .........................</w:t>
      </w:r>
    </w:p>
    <w:p w14:paraId="72C1DA2A" w14:textId="0665599F" w:rsidR="00C954A2" w:rsidRDefault="00C954A2" w:rsidP="00C954A2">
      <w:pPr>
        <w:pStyle w:val="Tytu"/>
        <w:jc w:val="center"/>
        <w:rPr>
          <w:rFonts w:ascii="Arial" w:hAnsi="Arial"/>
          <w:sz w:val="22"/>
          <w:szCs w:val="22"/>
        </w:rPr>
      </w:pPr>
      <w:r w:rsidRPr="00EE77F8">
        <w:rPr>
          <w:rFonts w:ascii="Arial" w:hAnsi="Arial"/>
          <w:sz w:val="22"/>
          <w:szCs w:val="22"/>
        </w:rPr>
        <w:lastRenderedPageBreak/>
        <w:t xml:space="preserve">TABELA </w:t>
      </w:r>
      <w:r>
        <w:rPr>
          <w:rFonts w:ascii="Arial" w:hAnsi="Arial"/>
          <w:sz w:val="22"/>
          <w:szCs w:val="22"/>
        </w:rPr>
        <w:t xml:space="preserve">KOSZTORYSU OFERTOWEGO </w:t>
      </w:r>
    </w:p>
    <w:p w14:paraId="11DB822F" w14:textId="77777777" w:rsidR="00C954A2" w:rsidRPr="00EE77F8" w:rsidRDefault="00C954A2" w:rsidP="00C954A2">
      <w:pPr>
        <w:pStyle w:val="Tytu"/>
        <w:jc w:val="center"/>
        <w:rPr>
          <w:rFonts w:ascii="Arial" w:hAnsi="Arial"/>
          <w:sz w:val="22"/>
          <w:szCs w:val="22"/>
        </w:rPr>
      </w:pP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4036"/>
        <w:gridCol w:w="992"/>
        <w:gridCol w:w="993"/>
        <w:gridCol w:w="992"/>
        <w:gridCol w:w="1276"/>
      </w:tblGrid>
      <w:tr w:rsidR="00C954A2" w:rsidRPr="00805098" w14:paraId="5E92FA1D" w14:textId="77777777" w:rsidTr="00CC1F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018B" w14:textId="77777777" w:rsidR="00C954A2" w:rsidRPr="00805098" w:rsidRDefault="00C954A2" w:rsidP="00CC1FA6">
            <w:pPr>
              <w:ind w:right="-140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B5F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Podstawa opisu i zakresu robót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F76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Rodzaj robót, opis 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D6C3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805098">
              <w:rPr>
                <w:rFonts w:ascii="Arial" w:hAnsi="Arial"/>
                <w:b/>
                <w:sz w:val="18"/>
                <w:szCs w:val="18"/>
              </w:rPr>
              <w:t>Jednost</w:t>
            </w:r>
            <w:proofErr w:type="spellEnd"/>
            <w:r w:rsidRPr="00805098">
              <w:rPr>
                <w:rFonts w:ascii="Arial" w:hAnsi="Arial"/>
                <w:b/>
                <w:sz w:val="18"/>
                <w:szCs w:val="18"/>
              </w:rPr>
              <w:t>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C8F6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Ilość jednostek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234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0C1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</w:tc>
      </w:tr>
      <w:tr w:rsidR="00C954A2" w:rsidRPr="00805098" w14:paraId="0A058EF9" w14:textId="77777777" w:rsidTr="00CC1F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7BF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2BA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795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6A99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5CAE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4AB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C92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</w:t>
            </w:r>
          </w:p>
        </w:tc>
      </w:tr>
      <w:tr w:rsidR="00C954A2" w:rsidRPr="00805098" w14:paraId="5308B25F" w14:textId="77777777" w:rsidTr="00CC1F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A972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33CBA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D7BE4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D-01.00.00 Roboty przygotowawcze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CF3E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4948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F4C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0A72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954A2" w:rsidRPr="00805098" w14:paraId="1528CA6E" w14:textId="77777777" w:rsidTr="00CC1FA6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C33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973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D-01.01.01</w:t>
            </w:r>
          </w:p>
          <w:p w14:paraId="0B6EBD63" w14:textId="56477004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643510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632" w14:textId="77777777" w:rsidR="00C954A2" w:rsidRPr="002A2FC4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Odtworzenie trasy i punktów wysokościowych przy liniowych robotach w terenie równinnym (roboty pomiarowe) - wyznaczenie ciągu pieszego i innych elementów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0EC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76E7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0,</w:t>
            </w:r>
            <w:r>
              <w:rPr>
                <w:rFonts w:ascii="Arial" w:hAnsi="Arial"/>
                <w:b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5DF" w14:textId="77569842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97D" w14:textId="7BB55A50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71140735" w14:textId="77777777" w:rsidTr="00CC1FA6"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A7EA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090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D-01.02.02</w:t>
            </w:r>
          </w:p>
          <w:p w14:paraId="40748503" w14:textId="0DA13654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F9E" w14:textId="77777777" w:rsidR="00C954A2" w:rsidRPr="00854DBA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Usunięcie warstwy ziemi urodzajnej (humusu), grubość warstwy do 15 cm z zagospodarowaniem nadmiaru humusu na miejscu (wbudowanie w korpus drogowy)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7DD6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41A1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A84" w14:textId="619460E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087" w14:textId="501C1D14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0A35546E" w14:textId="77777777" w:rsidTr="00C954A2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6FD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376" w14:textId="0829F3BD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D-01.02.04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6DD" w14:textId="77777777" w:rsidR="00C954A2" w:rsidRPr="002A2FC4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Rozebranie nawierzchni zjazdów z kruszywa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3AF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3E3" w14:textId="7777777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A35" w14:textId="5481E4D2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F14" w14:textId="1456798D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724FC517" w14:textId="77777777" w:rsidTr="00CC1FA6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25A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E9E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D-01.02.04</w:t>
            </w:r>
          </w:p>
          <w:p w14:paraId="152D8C57" w14:textId="408DDB86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11D" w14:textId="77777777" w:rsidR="00C954A2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Rozebranie przepustów pod zjazdami z rur betonowych, tworzyw sztucznych o średnicy </w:t>
            </w:r>
          </w:p>
          <w:p w14:paraId="7E148414" w14:textId="402DF2A0" w:rsidR="00C954A2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30-40 cm po uprzednim odkopaniu ze złożeniem w miejscu robót (przepusty do przekazania właścicielom zjazdów)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35B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011" w14:textId="7777777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FAE" w14:textId="6CC3CDD6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14B" w14:textId="16343AE3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2B696D3D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47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526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C1CA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D-02.00.00 Roboty ziemne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196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D77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B19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B5C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0EA16012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77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31E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D-02.03.01</w:t>
            </w:r>
          </w:p>
          <w:p w14:paraId="0C09F7E8" w14:textId="4163B935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493C" w14:textId="4D1A38F8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Wykonanie nasypów mechanicznie z gruntu kat. I-II z transportem urobku na nasyp samochodami wraz z formowaniem i zagęszczaniem nasypu i zwilżeniem w miarę potrzeby warstw zagęszczanych wodą;</w:t>
            </w:r>
          </w:p>
          <w:p w14:paraId="229E675A" w14:textId="77777777" w:rsidR="00C954A2" w:rsidRPr="00321FBE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(zasypka rowu kryt.)</w:t>
            </w:r>
          </w:p>
          <w:p w14:paraId="31EFB88B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5F6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38F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2F3" w14:textId="0DC18A90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A45" w14:textId="2EBC6D80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925996" w14:paraId="530A7E78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317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E2A" w14:textId="77777777" w:rsidR="00C954A2" w:rsidRPr="00925996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847" w14:textId="77777777" w:rsidR="00C954A2" w:rsidRPr="00925996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  <w:r w:rsidRPr="00925996">
              <w:rPr>
                <w:rFonts w:ascii="Arial" w:hAnsi="Arial"/>
                <w:b/>
                <w:sz w:val="18"/>
                <w:szCs w:val="18"/>
              </w:rPr>
              <w:t>D-03.00.00 Odwodnienie korpusu drogowego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1ED" w14:textId="77777777" w:rsidR="00C954A2" w:rsidRPr="00925996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450" w14:textId="77777777" w:rsidR="00C954A2" w:rsidRPr="00925996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923" w14:textId="77777777" w:rsidR="00C954A2" w:rsidRPr="00925996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905" w14:textId="77777777" w:rsidR="00C954A2" w:rsidRPr="00925996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925996" w14:paraId="43F77444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0A3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E67" w14:textId="77777777" w:rsidR="00C954A2" w:rsidRDefault="00C954A2" w:rsidP="00CC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D-03.01.06</w:t>
            </w:r>
          </w:p>
          <w:p w14:paraId="60E99915" w14:textId="74B5B849" w:rsidR="00C954A2" w:rsidRPr="00925996" w:rsidRDefault="00C954A2" w:rsidP="00CC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626" w14:textId="77777777" w:rsidR="00C954A2" w:rsidRPr="00925996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Wykonanie ścianek czołowych prostych żelbetowych dla przepustów o śr. 50 – 80 cm na ławach żelbetowych wraz z kotowaniem prętami stalowymi żebrowanymi  oraz zbrojeniem siatką zbrojeniową (pręty stalowe żebrowane fi 10 mm, łączone strzemionami z prętów stalowych prostych fi  6 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122" w14:textId="77777777" w:rsidR="00C954A2" w:rsidRPr="00187B9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3C9D" w14:textId="77777777" w:rsidR="00C954A2" w:rsidRPr="0092599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C8D" w14:textId="3644B66C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277" w14:textId="54ED7F9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925996" w14:paraId="6AD21E32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57B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BD0" w14:textId="77777777" w:rsidR="00C954A2" w:rsidRPr="00925996" w:rsidRDefault="00C954A2" w:rsidP="00CC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D-03.02.01</w:t>
            </w:r>
          </w:p>
          <w:p w14:paraId="5596AA3D" w14:textId="7A6BCBB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1F1" w14:textId="77777777" w:rsidR="00C954A2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Wykonanie rowu krytego z rur PEHD SN8 fi 300 mm na ławie z kruszywa łamanego frakcji 0/31,5 mm wraz z wykonaniem wykopu pod ławę </w:t>
            </w:r>
          </w:p>
          <w:p w14:paraId="100DD3C9" w14:textId="02086E38" w:rsidR="00C954A2" w:rsidRPr="00925996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i zasypką z zagęszczeniem gruntem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F87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003" w14:textId="77777777" w:rsidR="00C954A2" w:rsidRPr="0092599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B135" w14:textId="62B3478C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7FC" w14:textId="05171CAA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925996" w14:paraId="39928E35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13A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89F" w14:textId="77777777" w:rsidR="00C954A2" w:rsidRPr="00925996" w:rsidRDefault="00C954A2" w:rsidP="00CC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D-03.02.01</w:t>
            </w:r>
          </w:p>
          <w:p w14:paraId="48E981B3" w14:textId="14732DC9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7C0" w14:textId="77777777" w:rsidR="00C954A2" w:rsidRDefault="00C954A2" w:rsidP="00CC1FA6">
            <w:pPr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Wykonanie studni rewizyjnych z kręgów żelbetowych śr. 1000 mm, gł. 1,5 m</w:t>
            </w:r>
            <w:r w:rsidRPr="009259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5996">
              <w:rPr>
                <w:rFonts w:ascii="Arial" w:hAnsi="Arial" w:cs="Arial"/>
                <w:sz w:val="18"/>
                <w:szCs w:val="18"/>
              </w:rPr>
              <w:t xml:space="preserve">na ławie </w:t>
            </w:r>
          </w:p>
          <w:p w14:paraId="4DFA36BE" w14:textId="77777777" w:rsidR="00C954A2" w:rsidRDefault="00C954A2" w:rsidP="00CC1FA6">
            <w:pPr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 xml:space="preserve">z kruszywa gr. 20 cm z włazem typ ciężki </w:t>
            </w:r>
          </w:p>
          <w:p w14:paraId="4121861F" w14:textId="58444439" w:rsidR="00C954A2" w:rsidRPr="00925996" w:rsidRDefault="00C954A2" w:rsidP="00CC1FA6">
            <w:pPr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i pierścieniem odciążającym wraz z wykonaniem wykopów, zasypaniu wnęk i zagęszczeniu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1C9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3A5" w14:textId="77777777" w:rsidR="00C954A2" w:rsidRPr="0092599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2CC" w14:textId="54614AC9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E7D" w14:textId="12CCC2FE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925996" w14:paraId="2FCE7714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734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876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D-03.02.0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  <w:p w14:paraId="3E7EE727" w14:textId="21B026B4" w:rsidR="00C954A2" w:rsidRPr="00925996" w:rsidRDefault="00C954A2" w:rsidP="00CC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64E" w14:textId="77777777" w:rsidR="00C954A2" w:rsidRPr="002A2FC4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Wykonanie wpustów deszczowych z kręgów żelbetowych śr. 500 mm, gł. 1,5 m z </w:t>
            </w:r>
            <w:proofErr w:type="spellStart"/>
            <w:r w:rsidRPr="00925996">
              <w:rPr>
                <w:rFonts w:ascii="Arial" w:hAnsi="Arial"/>
                <w:sz w:val="18"/>
                <w:szCs w:val="18"/>
              </w:rPr>
              <w:t>przykanalikami</w:t>
            </w:r>
            <w:proofErr w:type="spellEnd"/>
            <w:r w:rsidRPr="00925996">
              <w:rPr>
                <w:rFonts w:ascii="Arial" w:hAnsi="Arial"/>
                <w:sz w:val="18"/>
                <w:szCs w:val="18"/>
              </w:rPr>
              <w:t xml:space="preserve"> z rur PVC fi 200 mm dł. 1 m posadowionych na podsypce cementowo – piaskowej i włączonych do studni rewizyjnych – wpust uliczny żeliwny łamany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E95" w14:textId="77777777" w:rsidR="00C954A2" w:rsidRPr="0092599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892" w14:textId="77777777" w:rsidR="00C954A2" w:rsidRPr="0092599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F33" w14:textId="26E0C19A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299" w14:textId="337EE9EC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147494EC" w14:textId="77777777" w:rsidTr="00CC1FA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889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114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0D50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D-04.00.00 Podbudowy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D83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DF4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86F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60B" w14:textId="77777777" w:rsidR="00C954A2" w:rsidRPr="00805098" w:rsidRDefault="00C954A2" w:rsidP="00CC1F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29FC9887" w14:textId="77777777" w:rsidTr="00CC1FA6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DBCD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EE9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D-04.01.01</w:t>
            </w:r>
          </w:p>
          <w:p w14:paraId="6EAC38A6" w14:textId="116D2D76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006277F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FC4" w14:textId="55D654A0" w:rsidR="00C954A2" w:rsidRPr="002A2FC4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Koryto wraz z profilowaniem i zagęszczaniem podłoża na poszerzeniach w gruncie kat. II- IV gł. do 30 cm, z zagospodarowaniem urobku na miejscu i wbudowaniem ziemi w nasyp:</w:t>
            </w:r>
            <w:r w:rsidR="00C25015"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>chodnik + zjazdy</w:t>
            </w:r>
            <w:r>
              <w:rPr>
                <w:rFonts w:ascii="Arial" w:hAnsi="Arial"/>
                <w:sz w:val="18"/>
                <w:szCs w:val="18"/>
              </w:rPr>
              <w:t xml:space="preserve"> w ciągu chodnika pod kostkę gr. 8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81C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C612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999" w14:textId="3CE25AA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9E0" w14:textId="176FF3A2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14AD433E" w14:textId="77777777" w:rsidTr="00CC1FA6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3A13" w14:textId="77777777" w:rsidR="00C954A2" w:rsidRPr="006F115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C3C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D-04.02.01</w:t>
            </w:r>
          </w:p>
          <w:p w14:paraId="5F7BF1C3" w14:textId="0870F2D4" w:rsidR="00C954A2" w:rsidRPr="006F115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1C2D798" w14:textId="77777777" w:rsidR="00C954A2" w:rsidRPr="006F1158" w:rsidRDefault="00C954A2" w:rsidP="00C2501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B7" w14:textId="77777777" w:rsidR="00C954A2" w:rsidRPr="002A2FC4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Wykonanie i zagęszczenie warstwy z piasku w korycie na poszerzeniach mechanicznie grubość warstwy 10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C38C" w14:textId="77777777" w:rsidR="00C954A2" w:rsidRPr="006F115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540" w14:textId="77777777" w:rsidR="00C954A2" w:rsidRPr="006F115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79A" w14:textId="2858AADF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022" w14:textId="52BC9979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01E4ED43" w14:textId="77777777" w:rsidTr="00CC1FA6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1A9" w14:textId="77777777" w:rsidR="00C954A2" w:rsidRPr="006F115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CD0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D-04.04.02</w:t>
            </w:r>
          </w:p>
          <w:p w14:paraId="21D53166" w14:textId="70206E1A" w:rsidR="00C954A2" w:rsidRPr="006F115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6DF" w14:textId="77777777" w:rsidR="00C954A2" w:rsidRPr="002A2FC4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Wykonanie podbudowy z kruszywa łamanego – frakcji 0 / 63 mm, warstwa dolna, grubość warstwy 20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10F" w14:textId="77777777" w:rsidR="00C954A2" w:rsidRPr="006F115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132" w14:textId="77777777" w:rsidR="00C954A2" w:rsidRPr="006F115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F5A" w14:textId="5230CAFF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E69" w14:textId="6CA006C6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3F52324C" w14:textId="77777777" w:rsidTr="00CC1FA6">
        <w:trPr>
          <w:trHeight w:val="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D20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13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9E1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D-04.04.02</w:t>
            </w:r>
          </w:p>
          <w:p w14:paraId="40C821F9" w14:textId="272CD96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100" w14:textId="77777777" w:rsidR="00C954A2" w:rsidRPr="002F6746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Wykonanie podbudowy z kruszywa łamanego – frakcji 0 / 31,5 mm, warstwa górna, grubość warstwy 15 c</w:t>
            </w:r>
            <w:r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B2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C4BA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F0D" w14:textId="550C3D86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CC0" w14:textId="34E87639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56895775" w14:textId="77777777" w:rsidTr="00CC1FA6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190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6FE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467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D-06.00.00 Roboty wykończeniowe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439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9B67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6D7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755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200879CE" w14:textId="77777777" w:rsidTr="00CC1FA6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A7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  <w:p w14:paraId="39B6F402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1E9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D-06.03.02</w:t>
            </w:r>
          </w:p>
          <w:p w14:paraId="5270A1AC" w14:textId="0EAA35DE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5F72F02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C4E" w14:textId="77777777" w:rsidR="00C954A2" w:rsidRPr="00F8623E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Uzupełnienie nasypu gruntem, rozścielenie i zagęszczenie gruntu ręcznie z humusowaniem</w:t>
            </w:r>
            <w:r>
              <w:rPr>
                <w:rFonts w:ascii="Arial" w:hAnsi="Arial"/>
                <w:sz w:val="18"/>
                <w:szCs w:val="18"/>
              </w:rPr>
              <w:t xml:space="preserve"> gr. 10 cm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i obsianiem tra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805098">
              <w:rPr>
                <w:rFonts w:ascii="Arial" w:hAnsi="Arial"/>
                <w:sz w:val="18"/>
                <w:szCs w:val="18"/>
              </w:rPr>
              <w:t>ą – opaska za chodnikiem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783D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9613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F8A" w14:textId="2F9C721F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CC3" w14:textId="51A12F32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0D66D5AB" w14:textId="77777777" w:rsidTr="00CC1FA6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C12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5EA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6E66" w14:textId="77777777" w:rsidR="00C954A2" w:rsidRPr="00805098" w:rsidRDefault="00C954A2" w:rsidP="00CC1FA6">
            <w:pPr>
              <w:pStyle w:val="Nagwek2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D-08.00.00 Elementy ulic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6B8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765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A29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C46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54A2" w:rsidRPr="00805098" w14:paraId="642A5B04" w14:textId="77777777" w:rsidTr="00CC1FA6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B007" w14:textId="77777777" w:rsidR="00C954A2" w:rsidRPr="00945BDF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945BD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CB26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D-08.01.01</w:t>
            </w:r>
          </w:p>
          <w:p w14:paraId="306E12AC" w14:textId="041760C9" w:rsidR="00C954A2" w:rsidRPr="00945BDF" w:rsidRDefault="00C954A2" w:rsidP="00C954A2">
            <w:pPr>
              <w:rPr>
                <w:rFonts w:ascii="Arial" w:hAnsi="Arial"/>
                <w:sz w:val="18"/>
                <w:szCs w:val="18"/>
              </w:rPr>
            </w:pPr>
          </w:p>
          <w:p w14:paraId="09CF2E39" w14:textId="77777777" w:rsidR="00C954A2" w:rsidRPr="00945BDF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FD19" w14:textId="77777777" w:rsidR="00C954A2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 xml:space="preserve">Ustawienie krawężników betonowych o wym. </w:t>
            </w:r>
          </w:p>
          <w:p w14:paraId="14F6915C" w14:textId="77777777" w:rsidR="00C954A2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 xml:space="preserve">15 x 30 cm wraz z wykonaniem ławy gr. 15 cm </w:t>
            </w:r>
          </w:p>
          <w:p w14:paraId="523331D7" w14:textId="77777777" w:rsidR="00C954A2" w:rsidRPr="00945BDF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z oporem z betonu C12/15 i podsypce cementowo – piaskowej gr. 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E085" w14:textId="77777777" w:rsidR="00C954A2" w:rsidRPr="00945BDF" w:rsidRDefault="00C954A2" w:rsidP="00CC1FA6">
            <w:pPr>
              <w:jc w:val="center"/>
              <w:rPr>
                <w:rFonts w:ascii="Arial" w:hAnsi="Arial"/>
                <w:sz w:val="18"/>
                <w:szCs w:val="18"/>
                <w:highlight w:val="yellow"/>
                <w:vertAlign w:val="superscript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8E0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297" w14:textId="79849945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6" w14:textId="1FD2EAC0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1DF94A25" w14:textId="77777777" w:rsidTr="00CC1FA6">
        <w:trPr>
          <w:trHeight w:val="8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2901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E311F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D-08.03.01</w:t>
            </w:r>
          </w:p>
          <w:p w14:paraId="7A5F045F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6D3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Ustawienie obrzeży betonowych o wym. 30 x 8 cm na </w:t>
            </w:r>
            <w:r w:rsidRPr="00945BDF">
              <w:rPr>
                <w:rFonts w:ascii="Arial" w:hAnsi="Arial"/>
                <w:sz w:val="18"/>
                <w:szCs w:val="18"/>
              </w:rPr>
              <w:t>ław</w:t>
            </w:r>
            <w:r>
              <w:rPr>
                <w:rFonts w:ascii="Arial" w:hAnsi="Arial"/>
                <w:sz w:val="18"/>
                <w:szCs w:val="18"/>
              </w:rPr>
              <w:t>ie</w:t>
            </w:r>
            <w:r w:rsidRPr="00945BDF">
              <w:rPr>
                <w:rFonts w:ascii="Arial" w:hAnsi="Arial"/>
                <w:sz w:val="18"/>
                <w:szCs w:val="18"/>
              </w:rPr>
              <w:t xml:space="preserve"> gr. 15 cm z oporem z betonu C12/15</w:t>
            </w:r>
            <w:r>
              <w:rPr>
                <w:rFonts w:ascii="Arial" w:hAnsi="Arial"/>
                <w:sz w:val="18"/>
                <w:szCs w:val="18"/>
              </w:rPr>
              <w:t xml:space="preserve"> i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podsypce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cem</w:t>
            </w:r>
            <w:proofErr w:type="spellEnd"/>
            <w:r w:rsidRPr="00805098">
              <w:rPr>
                <w:rFonts w:ascii="Arial" w:hAnsi="Arial"/>
                <w:sz w:val="18"/>
                <w:szCs w:val="18"/>
              </w:rPr>
              <w:t xml:space="preserve">. – piaskowej gr. 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cm, spoiny wypełnione zaprawą cementową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BF4D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ADDD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64D" w14:textId="5C64FDA4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899" w14:textId="6EF8DDE1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6A7C8044" w14:textId="77777777" w:rsidTr="00CC1FA6">
        <w:trPr>
          <w:cantSplit/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8A2" w14:textId="77777777" w:rsidR="00C954A2" w:rsidRPr="00696E4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  <w:r w:rsidRPr="00696E4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BB8" w14:textId="77777777" w:rsidR="00C954A2" w:rsidRPr="00696E46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>D-08.02.02</w:t>
            </w:r>
          </w:p>
          <w:p w14:paraId="57639D05" w14:textId="77777777" w:rsidR="00C954A2" w:rsidRPr="00696E46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672" w14:textId="77777777" w:rsidR="00C25015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Wykonanie chodników z kostki brukowej </w:t>
            </w:r>
          </w:p>
          <w:p w14:paraId="0A60A6AE" w14:textId="309270E4" w:rsidR="00C954A2" w:rsidRPr="00766863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o gr. 6 cm </w:t>
            </w:r>
            <w:proofErr w:type="spellStart"/>
            <w:r w:rsidRPr="00696E46">
              <w:rPr>
                <w:rFonts w:ascii="Arial" w:hAnsi="Arial"/>
                <w:sz w:val="18"/>
                <w:szCs w:val="18"/>
              </w:rPr>
              <w:t>bezfazowej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96E46">
              <w:rPr>
                <w:rFonts w:ascii="Arial" w:hAnsi="Arial"/>
                <w:sz w:val="18"/>
                <w:szCs w:val="18"/>
              </w:rPr>
              <w:t>na podsypce z kruszywa łamanego frakcji 2 / 8 mm gr. 4 cm</w:t>
            </w:r>
            <w:r w:rsidR="00C25015">
              <w:rPr>
                <w:rFonts w:ascii="Arial" w:hAnsi="Arial"/>
                <w:sz w:val="18"/>
                <w:szCs w:val="18"/>
              </w:rPr>
              <w:t>;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>chodnik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pod kostkę </w:t>
            </w:r>
            <w:r>
              <w:rPr>
                <w:rFonts w:ascii="Arial" w:hAnsi="Arial"/>
                <w:sz w:val="18"/>
                <w:szCs w:val="18"/>
              </w:rPr>
              <w:t xml:space="preserve">gr. </w:t>
            </w:r>
            <w:r w:rsidRPr="00805098">
              <w:rPr>
                <w:rFonts w:ascii="Arial" w:hAnsi="Arial"/>
                <w:sz w:val="18"/>
                <w:szCs w:val="18"/>
              </w:rPr>
              <w:t>6 cm (bez zj</w:t>
            </w:r>
            <w:r>
              <w:rPr>
                <w:rFonts w:ascii="Arial" w:hAnsi="Arial"/>
                <w:sz w:val="18"/>
                <w:szCs w:val="18"/>
              </w:rPr>
              <w:t>azdów w ciągu chodnika</w:t>
            </w:r>
            <w:r w:rsidRPr="00805098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130A" w14:textId="77777777" w:rsidR="00C954A2" w:rsidRPr="00696E46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875" w14:textId="77777777" w:rsidR="00C954A2" w:rsidRPr="00696E4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179" w14:textId="77777777" w:rsidR="00C954A2" w:rsidRPr="00696E4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E93" w14:textId="77777777" w:rsidR="00C954A2" w:rsidRPr="00696E46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10F2324A" w14:textId="77777777" w:rsidTr="00CC1FA6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14:paraId="4551B301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4D025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FF8" w14:textId="77777777" w:rsidR="00C954A2" w:rsidRPr="009D7DC3" w:rsidRDefault="00C954A2" w:rsidP="00CC1FA6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Szara;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5D0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270" w14:textId="77777777" w:rsidR="00C954A2" w:rsidRPr="009D7DC3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D2B" w14:textId="678BE3C7" w:rsidR="00C954A2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33B" w14:textId="296374FD" w:rsidR="00C954A2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954A2" w:rsidRPr="00805098" w14:paraId="1A814B3C" w14:textId="77777777" w:rsidTr="00CC1FA6">
        <w:trPr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367FE8AC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D34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2B" w14:textId="77777777" w:rsidR="00C954A2" w:rsidRPr="009D7DC3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1C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43E" w14:textId="77777777" w:rsidR="00C954A2" w:rsidRPr="009D7DC3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447" w14:textId="4072566B" w:rsidR="00C954A2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93F" w14:textId="7CAE2946" w:rsidR="00C954A2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954A2" w:rsidRPr="00805098" w14:paraId="0789CD8C" w14:textId="77777777" w:rsidTr="00CC1FA6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C00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679" w14:textId="0FE8B33F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D-08.02.02</w:t>
            </w:r>
            <w:r w:rsidRPr="009259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684E2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18AA149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47B" w14:textId="77777777" w:rsidR="00C25015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Wykonanie chodników z kostki brukowej </w:t>
            </w:r>
          </w:p>
          <w:p w14:paraId="49A02E2D" w14:textId="77777777" w:rsidR="00C25015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o gr. 8 cm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bezfazowej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na podsypce z kruszywa łamanego frakcji 2 / 8 mm gr. 4 cm; zjazdy </w:t>
            </w:r>
          </w:p>
          <w:p w14:paraId="041A791D" w14:textId="5AFD7C8E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ciągu chodnika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BA8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F67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BB4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574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1F00EC22" w14:textId="77777777" w:rsidTr="00CC1FA6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14:paraId="4C9F357F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D42779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ABB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Szara;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69B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6B9" w14:textId="7777777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CD0" w14:textId="6C7E2BE4" w:rsidR="00C954A2" w:rsidRPr="004675AA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6BA" w14:textId="7D6A279A" w:rsidR="00C954A2" w:rsidRPr="004675AA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954A2" w:rsidRPr="00805098" w14:paraId="0ACED933" w14:textId="77777777" w:rsidTr="00CC1FA6">
        <w:trPr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016F90AC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DD26E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56E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Kolor: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62B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078" w14:textId="77777777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97C" w14:textId="6042A1A0" w:rsidR="00C954A2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53C" w14:textId="3F66A7DD" w:rsidR="00C954A2" w:rsidRDefault="00C954A2" w:rsidP="00CC1FA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954A2" w:rsidRPr="00805098" w14:paraId="71C46D1C" w14:textId="77777777" w:rsidTr="00CC1FA6">
        <w:trPr>
          <w:trHeight w:val="2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6F2A4E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5B2" w14:textId="77777777" w:rsidR="00C954A2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D-08.05.01</w:t>
            </w:r>
          </w:p>
          <w:p w14:paraId="7430BB98" w14:textId="6D314283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D53" w14:textId="77777777" w:rsidR="00C954A2" w:rsidRPr="00766863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Ułożenie ścieku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przychodnikowego</w:t>
            </w:r>
            <w:proofErr w:type="spellEnd"/>
            <w:r w:rsidRPr="00805098">
              <w:rPr>
                <w:rFonts w:ascii="Arial" w:hAnsi="Arial"/>
                <w:sz w:val="18"/>
                <w:szCs w:val="18"/>
              </w:rPr>
              <w:t xml:space="preserve"> z betonowej kostki brukowej</w:t>
            </w:r>
            <w:r>
              <w:rPr>
                <w:rFonts w:ascii="Arial" w:hAnsi="Arial"/>
                <w:sz w:val="18"/>
                <w:szCs w:val="18"/>
              </w:rPr>
              <w:t xml:space="preserve"> kolorowej </w:t>
            </w:r>
            <w:r w:rsidRPr="00805098">
              <w:rPr>
                <w:rFonts w:ascii="Arial" w:hAnsi="Arial"/>
                <w:sz w:val="18"/>
                <w:szCs w:val="18"/>
              </w:rPr>
              <w:t>o gr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8 cm na ławie betonowej z betonu C12/15 (B- 15) i podsypce cementowo – piaskowej gr. 5 cm z cięciem nawierzchni piłą</w:t>
            </w:r>
            <w:r>
              <w:rPr>
                <w:rFonts w:ascii="Arial" w:hAnsi="Arial"/>
                <w:sz w:val="18"/>
                <w:szCs w:val="18"/>
              </w:rPr>
              <w:t xml:space="preserve"> mechaniczną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2A3A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F24D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7EF" w14:textId="53F4FB2F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C00" w14:textId="773F56E1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748F1F5A" w14:textId="77777777" w:rsidTr="00CC1FA6">
        <w:trPr>
          <w:trHeight w:val="2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9AC57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DC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DE3" w14:textId="77777777" w:rsidR="00C954A2" w:rsidRPr="00805098" w:rsidRDefault="00C954A2" w:rsidP="00CC1FA6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D-10.00.00 Inne roboty 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7475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1EC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746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86B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56D487BD" w14:textId="77777777" w:rsidTr="00CC1FA6">
        <w:trPr>
          <w:trHeight w:val="3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2C1D9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77D" w14:textId="21183EFA" w:rsidR="00C954A2" w:rsidRPr="00805098" w:rsidRDefault="00C954A2" w:rsidP="00C250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Kalkulacja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indywid</w:t>
            </w:r>
            <w:proofErr w:type="spellEnd"/>
            <w:r w:rsidRPr="00805098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A42" w14:textId="77777777" w:rsidR="00C954A2" w:rsidRPr="00766863" w:rsidRDefault="00C954A2" w:rsidP="00CC1FA6">
            <w:pPr>
              <w:pStyle w:val="Nagwek1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Inwentaryzacja geodezyjna powykonawcza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B344" w14:textId="77777777" w:rsidR="00C954A2" w:rsidRPr="00805098" w:rsidRDefault="00C954A2" w:rsidP="00CC1F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7DF" w14:textId="77777777" w:rsidR="00C954A2" w:rsidRPr="00805098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CA2" w14:textId="75CF6850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56D" w14:textId="7855273E" w:rsidR="00C954A2" w:rsidRDefault="00C954A2" w:rsidP="00CC1FA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1E6E7FD6" w14:textId="77777777" w:rsidTr="00C954A2">
        <w:trPr>
          <w:trHeight w:val="3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68424A" w14:textId="77777777" w:rsidR="00C954A2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88C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0A1" w14:textId="7AF76BBD" w:rsidR="00C954A2" w:rsidRPr="00805098" w:rsidRDefault="00C954A2" w:rsidP="00C954A2">
            <w:pPr>
              <w:pStyle w:val="Nagwek1"/>
              <w:jc w:val="center"/>
              <w:rPr>
                <w:rFonts w:ascii="Arial" w:hAnsi="Arial"/>
                <w:sz w:val="18"/>
                <w:szCs w:val="18"/>
              </w:rPr>
            </w:pPr>
            <w:r w:rsidRPr="00295F7A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E4C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356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909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9FD" w14:textId="30E1A965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4B50ED4C" w14:textId="77777777" w:rsidTr="00C954A2">
        <w:trPr>
          <w:trHeight w:val="3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B1DBD8" w14:textId="77777777" w:rsidR="00C954A2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0F1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E5D" w14:textId="00ED1D7C" w:rsidR="00C954A2" w:rsidRPr="00805098" w:rsidRDefault="00C954A2" w:rsidP="00C954A2">
            <w:pPr>
              <w:pStyle w:val="Nagwek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432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6EA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CD4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4618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954A2" w:rsidRPr="00805098" w14:paraId="214076F5" w14:textId="77777777" w:rsidTr="00CC1FA6">
        <w:trPr>
          <w:trHeight w:val="37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CE9" w14:textId="77777777" w:rsidR="00C954A2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144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9C0" w14:textId="2390E036" w:rsidR="00C954A2" w:rsidRPr="00805098" w:rsidRDefault="00C954A2" w:rsidP="00C954A2">
            <w:pPr>
              <w:pStyle w:val="Nagwek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1BE" w14:textId="77777777" w:rsidR="00C954A2" w:rsidRPr="00805098" w:rsidRDefault="00C954A2" w:rsidP="00C954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B72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A97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2D8" w14:textId="77777777" w:rsidR="00C954A2" w:rsidRDefault="00C954A2" w:rsidP="00C954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02B05D1" w14:textId="77777777" w:rsidR="00C954A2" w:rsidRPr="00805098" w:rsidRDefault="00C954A2" w:rsidP="00C954A2">
      <w:pPr>
        <w:rPr>
          <w:rFonts w:ascii="Arial" w:hAnsi="Arial"/>
          <w:b/>
          <w:sz w:val="18"/>
          <w:szCs w:val="18"/>
        </w:rPr>
      </w:pPr>
      <w:r w:rsidRPr="00805098">
        <w:rPr>
          <w:rFonts w:ascii="Arial" w:hAnsi="Arial"/>
          <w:b/>
          <w:sz w:val="18"/>
          <w:szCs w:val="18"/>
        </w:rPr>
        <w:t xml:space="preserve">  </w:t>
      </w:r>
    </w:p>
    <w:p w14:paraId="504E52A0" w14:textId="77777777" w:rsidR="00C954A2" w:rsidRPr="00FE3F33" w:rsidRDefault="00C954A2" w:rsidP="00C954A2">
      <w:pPr>
        <w:rPr>
          <w:rFonts w:ascii="Arial" w:hAnsi="Arial"/>
          <w:b/>
          <w:sz w:val="18"/>
          <w:szCs w:val="18"/>
        </w:rPr>
      </w:pPr>
    </w:p>
    <w:p w14:paraId="67C4A1C9" w14:textId="77777777" w:rsidR="00C954A2" w:rsidRPr="00805098" w:rsidRDefault="00C954A2" w:rsidP="00C954A2">
      <w:pPr>
        <w:jc w:val="both"/>
        <w:rPr>
          <w:rFonts w:ascii="Arial" w:hAnsi="Arial"/>
          <w:b/>
          <w:sz w:val="18"/>
          <w:szCs w:val="18"/>
        </w:rPr>
      </w:pPr>
    </w:p>
    <w:bookmarkEnd w:id="0"/>
    <w:p w14:paraId="686BC439" w14:textId="77777777" w:rsidR="00C954A2" w:rsidRDefault="00C954A2" w:rsidP="00C954A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słownie wartość brutto: .........................................................................................................................</w:t>
      </w:r>
    </w:p>
    <w:p w14:paraId="0953A2AA" w14:textId="77777777" w:rsidR="00C954A2" w:rsidRDefault="00C954A2" w:rsidP="00C954A2">
      <w:pPr>
        <w:jc w:val="both"/>
        <w:rPr>
          <w:rFonts w:ascii="Arial" w:hAnsi="Arial"/>
          <w:b/>
        </w:rPr>
      </w:pPr>
    </w:p>
    <w:p w14:paraId="68941312" w14:textId="77777777" w:rsidR="00C954A2" w:rsidRDefault="00C954A2" w:rsidP="00C954A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..................................................................................................................................................................</w:t>
      </w:r>
    </w:p>
    <w:p w14:paraId="13AC860A" w14:textId="77777777" w:rsidR="00C954A2" w:rsidRDefault="00C954A2" w:rsidP="00C954A2">
      <w:pPr>
        <w:jc w:val="both"/>
        <w:rPr>
          <w:rFonts w:ascii="Arial" w:hAnsi="Arial"/>
          <w:b/>
        </w:rPr>
      </w:pPr>
    </w:p>
    <w:p w14:paraId="5C9EE1B5" w14:textId="77777777" w:rsidR="00C954A2" w:rsidRDefault="00C954A2" w:rsidP="00C954A2">
      <w:pPr>
        <w:jc w:val="both"/>
        <w:rPr>
          <w:rFonts w:ascii="Arial" w:hAnsi="Arial"/>
          <w:b/>
        </w:rPr>
      </w:pPr>
    </w:p>
    <w:p w14:paraId="4CDC46FC" w14:textId="77777777" w:rsidR="00C954A2" w:rsidRPr="00EA6DA0" w:rsidRDefault="00C954A2" w:rsidP="00C954A2">
      <w:pPr>
        <w:jc w:val="both"/>
        <w:rPr>
          <w:rFonts w:ascii="Arial" w:hAnsi="Arial"/>
        </w:rPr>
      </w:pPr>
    </w:p>
    <w:p w14:paraId="399C02C5" w14:textId="77777777" w:rsidR="00C954A2" w:rsidRPr="00EA6DA0" w:rsidRDefault="00C954A2" w:rsidP="00C954A2">
      <w:pPr>
        <w:pStyle w:val="Nagwek8"/>
        <w:jc w:val="center"/>
        <w:rPr>
          <w:rFonts w:ascii="Arial" w:hAnsi="Arial"/>
          <w:sz w:val="20"/>
          <w:szCs w:val="20"/>
        </w:rPr>
      </w:pPr>
      <w:r w:rsidRPr="00EA6DA0">
        <w:rPr>
          <w:rFonts w:ascii="Arial" w:hAnsi="Arial"/>
          <w:sz w:val="20"/>
          <w:szCs w:val="20"/>
        </w:rPr>
        <w:t xml:space="preserve">                                                                                    Podpis i pieczęć przedstawiciela Oferenta</w:t>
      </w:r>
    </w:p>
    <w:p w14:paraId="31231583" w14:textId="77777777" w:rsidR="00C954A2" w:rsidRPr="00EA6DA0" w:rsidRDefault="00C954A2" w:rsidP="00C954A2">
      <w:pPr>
        <w:jc w:val="center"/>
        <w:rPr>
          <w:rFonts w:ascii="Arial" w:hAnsi="Arial"/>
          <w:i/>
        </w:rPr>
      </w:pPr>
    </w:p>
    <w:p w14:paraId="29FD032E" w14:textId="77777777" w:rsidR="00C954A2" w:rsidRPr="00EA6DA0" w:rsidRDefault="00C954A2" w:rsidP="00C954A2">
      <w:pPr>
        <w:jc w:val="center"/>
        <w:rPr>
          <w:rFonts w:ascii="Arial" w:hAnsi="Arial"/>
          <w:i/>
        </w:rPr>
      </w:pPr>
      <w:r w:rsidRPr="00EA6DA0">
        <w:rPr>
          <w:rFonts w:ascii="Arial" w:hAnsi="Arial"/>
        </w:rPr>
        <w:t xml:space="preserve">                                                                                    .......................................................................</w:t>
      </w:r>
    </w:p>
    <w:p w14:paraId="6A6FC537" w14:textId="77777777" w:rsidR="00C954A2" w:rsidRPr="00EA6DA0" w:rsidRDefault="00C954A2" w:rsidP="00C954A2">
      <w:pPr>
        <w:rPr>
          <w:rFonts w:ascii="Arial" w:hAnsi="Arial"/>
          <w:b/>
        </w:rPr>
      </w:pPr>
      <w:r w:rsidRPr="00EA6DA0">
        <w:rPr>
          <w:rFonts w:ascii="Arial" w:hAnsi="Arial"/>
        </w:rPr>
        <w:t>........................... dn. .........................</w:t>
      </w:r>
    </w:p>
    <w:p w14:paraId="78972866" w14:textId="77777777" w:rsidR="00486110" w:rsidRDefault="00486110"/>
    <w:sectPr w:rsidR="00486110" w:rsidSect="00A63EA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2"/>
    <w:rsid w:val="00486110"/>
    <w:rsid w:val="00A63EA1"/>
    <w:rsid w:val="00C25015"/>
    <w:rsid w:val="00C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308F"/>
  <w15:chartTrackingRefBased/>
  <w15:docId w15:val="{064D8968-B32E-433D-8A9F-CB5F8CA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54A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54A2"/>
    <w:pPr>
      <w:keepNext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C954A2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954A2"/>
    <w:pPr>
      <w:keepNext/>
      <w:jc w:val="center"/>
      <w:outlineLvl w:val="5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4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4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954A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954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954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954A2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54A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954A2"/>
    <w:rPr>
      <w:b/>
      <w:sz w:val="28"/>
    </w:rPr>
  </w:style>
  <w:style w:type="character" w:customStyle="1" w:styleId="TytuZnak">
    <w:name w:val="Tytuł Znak"/>
    <w:basedOn w:val="Domylnaczcionkaakapitu"/>
    <w:link w:val="Tytu"/>
    <w:rsid w:val="00C954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C9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4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4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4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4</cp:revision>
  <cp:lastPrinted>2022-02-04T07:10:00Z</cp:lastPrinted>
  <dcterms:created xsi:type="dcterms:W3CDTF">2022-01-19T08:21:00Z</dcterms:created>
  <dcterms:modified xsi:type="dcterms:W3CDTF">2022-02-04T07:10:00Z</dcterms:modified>
</cp:coreProperties>
</file>